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6ED" w:rsidRDefault="00DC46ED" w:rsidP="00DC46ED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6ED" w:rsidRDefault="006115C6" w:rsidP="00DC46E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:10</w:t>
      </w:r>
      <w:proofErr w:type="gramEnd"/>
      <w:r w:rsidR="00DC46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:22.12</w:t>
      </w:r>
      <w:r w:rsidR="00DC46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DC46ED" w:rsidRDefault="00DC46ED" w:rsidP="00DC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46ED" w:rsidRDefault="00DC46ED" w:rsidP="00DC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C46ED" w:rsidRPr="00A6462C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6ED" w:rsidRDefault="006115C6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İlçemiz Karaali</w:t>
      </w:r>
      <w:r w:rsidR="00DC46ED" w:rsidRPr="00A6462C">
        <w:rPr>
          <w:rFonts w:ascii="Times New Roman" w:hAnsi="Times New Roman" w:cs="Times New Roman"/>
          <w:sz w:val="24"/>
          <w:szCs w:val="24"/>
        </w:rPr>
        <w:t xml:space="preserve"> Mahallesinde yaşayan vatandaşlarımıza 2022 yılında Belediyemizce yapılan sosyal yardımların araştırılmasını içe</w:t>
      </w:r>
      <w:r w:rsidR="006563AA">
        <w:rPr>
          <w:rFonts w:ascii="Times New Roman" w:hAnsi="Times New Roman" w:cs="Times New Roman"/>
          <w:sz w:val="24"/>
          <w:szCs w:val="24"/>
        </w:rPr>
        <w:t>ren</w:t>
      </w:r>
      <w:r>
        <w:rPr>
          <w:rFonts w:ascii="Times New Roman" w:hAnsi="Times New Roman" w:cs="Times New Roman"/>
          <w:sz w:val="24"/>
          <w:szCs w:val="24"/>
        </w:rPr>
        <w:t xml:space="preserve"> konu, Belediye Meclisinin 07.12.2023 tarih ve 474</w:t>
      </w:r>
      <w:r w:rsidR="00DC46ED" w:rsidRPr="00A6462C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proofErr w:type="gramStart"/>
      <w:r w:rsidR="006563AA">
        <w:rPr>
          <w:rFonts w:ascii="Times New Roman" w:hAnsi="Times New Roman" w:cs="Times New Roman"/>
          <w:color w:val="000000" w:themeColor="text1"/>
          <w:sz w:val="24"/>
          <w:szCs w:val="24"/>
        </w:rPr>
        <w:t>Komisyo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numuz         18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-22</w:t>
      </w:r>
      <w:r w:rsidR="00DC46ED" w:rsidRPr="00A6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Aralık</w:t>
      </w:r>
      <w:r w:rsidR="00DC46ED" w:rsidRPr="00A6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tarihleri arasında 5 (Beş) gün bir araya gelerek konu üzerindeki çalışmalarını tamamlamıştır.</w:t>
      </w:r>
    </w:p>
    <w:p w:rsidR="00F81097" w:rsidRDefault="00F81097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15C6" w:rsidRDefault="00DC46ED" w:rsidP="00DC4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62C">
        <w:rPr>
          <w:rFonts w:ascii="Times New Roman" w:hAnsi="Times New Roman" w:cs="Times New Roman"/>
          <w:sz w:val="24"/>
          <w:szCs w:val="24"/>
        </w:rPr>
        <w:tab/>
      </w:r>
      <w:r w:rsidR="00064F11">
        <w:rPr>
          <w:rFonts w:ascii="Times New Roman" w:hAnsi="Times New Roman" w:cs="Times New Roman"/>
          <w:sz w:val="24"/>
          <w:szCs w:val="24"/>
        </w:rPr>
        <w:t>İlçemiz Karaali</w:t>
      </w:r>
      <w:r w:rsidR="00064F11" w:rsidRPr="00A6462C">
        <w:rPr>
          <w:rFonts w:ascii="Times New Roman" w:hAnsi="Times New Roman" w:cs="Times New Roman"/>
          <w:sz w:val="24"/>
          <w:szCs w:val="24"/>
        </w:rPr>
        <w:t xml:space="preserve"> Mahallesinde yaşayan vatandaşlarımıza 2022 yılında Belediyemizce yapılan sosyal yardımların araştırılmasını içe</w:t>
      </w:r>
      <w:r w:rsidR="00064F11">
        <w:rPr>
          <w:rFonts w:ascii="Times New Roman" w:hAnsi="Times New Roman" w:cs="Times New Roman"/>
          <w:sz w:val="24"/>
          <w:szCs w:val="24"/>
        </w:rPr>
        <w:t>ren konu</w:t>
      </w:r>
      <w:r w:rsidR="00064F11">
        <w:rPr>
          <w:rFonts w:ascii="Times New Roman" w:hAnsi="Times New Roman" w:cs="Times New Roman"/>
          <w:sz w:val="24"/>
          <w:szCs w:val="24"/>
        </w:rPr>
        <w:t xml:space="preserve"> ile ilgili olarak Destek Hizmetleri Müdürlüğü Muhtarlık İşleri Şefliğinden alınan bilgiye göre mahallemizde 2 adet giyim yardımı yapıldığı bilgisi alınmıştır. </w:t>
      </w:r>
      <w:bookmarkStart w:id="0" w:name="_GoBack"/>
      <w:bookmarkEnd w:id="0"/>
    </w:p>
    <w:p w:rsidR="006115C6" w:rsidRDefault="006115C6" w:rsidP="00DC4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Pr="00A6462C" w:rsidRDefault="00DC46ED" w:rsidP="006115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62C">
        <w:rPr>
          <w:rFonts w:ascii="Times New Roman" w:hAnsi="Times New Roman" w:cs="Times New Roman"/>
          <w:color w:val="000000" w:themeColor="text1"/>
          <w:sz w:val="24"/>
          <w:szCs w:val="24"/>
        </w:rPr>
        <w:t>İşbu</w:t>
      </w:r>
      <w:r w:rsidR="00611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rapor, Belediye Meclisinin 2024</w:t>
      </w:r>
      <w:r w:rsidR="00656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 </w:t>
      </w:r>
      <w:r w:rsidR="006115C6">
        <w:rPr>
          <w:rFonts w:ascii="Times New Roman" w:hAnsi="Times New Roman" w:cs="Times New Roman"/>
          <w:color w:val="000000" w:themeColor="text1"/>
          <w:sz w:val="24"/>
          <w:szCs w:val="24"/>
        </w:rPr>
        <w:t>Ocak</w:t>
      </w:r>
      <w:r w:rsidRPr="00A6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6115C6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22.12</w:t>
      </w:r>
      <w:r w:rsidRPr="00A6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.2023 tarihinde tarafımızdan tanzim ve imza edilmiştir. </w:t>
      </w:r>
    </w:p>
    <w:p w:rsidR="00DC46ED" w:rsidRPr="00A6462C" w:rsidRDefault="00DC46ED" w:rsidP="00DC46ED">
      <w:pPr>
        <w:pStyle w:val="NoSpacing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DC46ED" w:rsidRPr="00A6462C" w:rsidRDefault="00DC46ED" w:rsidP="00DC46ED">
      <w:pPr>
        <w:pStyle w:val="NoSpacing"/>
        <w:spacing w:before="0" w:beforeAutospacing="0" w:after="0" w:afterAutospacing="0"/>
        <w:ind w:firstLine="709"/>
        <w:jc w:val="both"/>
      </w:pPr>
      <w:r w:rsidRPr="00A6462C">
        <w:t>Raporumuzu meclisimizin bilgi ve onayına saygı ile sunarız.</w:t>
      </w:r>
    </w:p>
    <w:p w:rsidR="00DC46ED" w:rsidRPr="00A6462C" w:rsidRDefault="00DC46ED" w:rsidP="00DC46ED">
      <w:pPr>
        <w:pStyle w:val="NoSpacing"/>
        <w:spacing w:before="0" w:beforeAutospacing="0" w:after="0" w:afterAutospacing="0"/>
        <w:ind w:firstLine="709"/>
        <w:jc w:val="both"/>
      </w:pPr>
    </w:p>
    <w:p w:rsidR="00DC46ED" w:rsidRPr="00A6462C" w:rsidRDefault="00DC46ED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Pr="00A6462C" w:rsidRDefault="00DC46ED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Tarık KABLAN                                                                  Saniye ÇİFTÇİ ERTÜRK                               </w:t>
      </w:r>
    </w:p>
    <w:p w:rsidR="00DC46ED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          Başkan Vekili</w:t>
      </w:r>
    </w:p>
    <w:p w:rsidR="00DC46ED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DC46ED" w:rsidRDefault="00DC46ED" w:rsidP="00DC4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Murat ILIKAN                       Nevzat DULKADİR                         Selçuk DAĞDELENER</w:t>
      </w:r>
    </w:p>
    <w:p w:rsidR="00DC46ED" w:rsidRDefault="00DC46ED" w:rsidP="00DC4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Üye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DC46ED" w:rsidRDefault="00DC46ED" w:rsidP="00DC46ED"/>
    <w:p w:rsidR="00DC46ED" w:rsidRDefault="00DC46ED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69A8" w:rsidRDefault="006169A8"/>
    <w:sectPr w:rsidR="00616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ED"/>
    <w:rsid w:val="00064F11"/>
    <w:rsid w:val="001E3FBC"/>
    <w:rsid w:val="002A181F"/>
    <w:rsid w:val="003608F3"/>
    <w:rsid w:val="006115C6"/>
    <w:rsid w:val="006169A8"/>
    <w:rsid w:val="006563AA"/>
    <w:rsid w:val="00752B0C"/>
    <w:rsid w:val="008D5930"/>
    <w:rsid w:val="00A6462C"/>
    <w:rsid w:val="00AC3AD0"/>
    <w:rsid w:val="00DC46ED"/>
    <w:rsid w:val="00F8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6BE9B-317A-4967-891B-5479CD3B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6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C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8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Abdulselam ESENOGLU</cp:lastModifiedBy>
  <cp:revision>11</cp:revision>
  <dcterms:created xsi:type="dcterms:W3CDTF">2023-09-18T06:47:00Z</dcterms:created>
  <dcterms:modified xsi:type="dcterms:W3CDTF">2023-12-12T07:11:00Z</dcterms:modified>
</cp:coreProperties>
</file>