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ED" w:rsidRPr="00355822" w:rsidRDefault="00C469ED" w:rsidP="00C4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822">
        <w:rPr>
          <w:rFonts w:ascii="Times New Roman" w:hAnsi="Times New Roman" w:cs="Times New Roman"/>
          <w:b/>
          <w:sz w:val="24"/>
          <w:szCs w:val="24"/>
        </w:rPr>
        <w:t>T.C.</w:t>
      </w:r>
    </w:p>
    <w:p w:rsidR="00C469ED" w:rsidRPr="00355822" w:rsidRDefault="00C469ED" w:rsidP="00C4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822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469ED" w:rsidRPr="00355822" w:rsidRDefault="00C469ED" w:rsidP="00C4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822"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C469ED" w:rsidRPr="00355822" w:rsidRDefault="00C469ED" w:rsidP="00C4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9ED" w:rsidRPr="00355822" w:rsidRDefault="00A70B4A" w:rsidP="00C469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14</w:t>
      </w:r>
      <w:proofErr w:type="gramEnd"/>
      <w:r w:rsidR="00C469ED" w:rsidRPr="003558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C469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14.01.2022</w:t>
      </w:r>
    </w:p>
    <w:p w:rsidR="00C469ED" w:rsidRPr="00355822" w:rsidRDefault="00C469ED" w:rsidP="00C469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69ED" w:rsidRPr="00355822" w:rsidRDefault="00C469ED" w:rsidP="00C4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822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469ED" w:rsidRPr="00355822" w:rsidRDefault="00C469ED" w:rsidP="00C469ED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C469ED" w:rsidRDefault="00C469ED" w:rsidP="00C469E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9ED">
        <w:rPr>
          <w:rFonts w:ascii="Times New Roman" w:hAnsi="Times New Roman" w:cs="Times New Roman"/>
          <w:sz w:val="24"/>
          <w:szCs w:val="24"/>
        </w:rPr>
        <w:t xml:space="preserve">Belediyemize ait Bekir Gönenç parkında daha önceden faaliyette bulunan bilim merkezinin tekrar faaliyete geçirilmesini arz ve talep eden Fikret </w:t>
      </w:r>
      <w:proofErr w:type="spellStart"/>
      <w:r w:rsidRPr="00C469ED">
        <w:rPr>
          <w:rFonts w:ascii="Times New Roman" w:hAnsi="Times New Roman" w:cs="Times New Roman"/>
          <w:sz w:val="24"/>
          <w:szCs w:val="24"/>
        </w:rPr>
        <w:t>Bahadan’a</w:t>
      </w:r>
      <w:proofErr w:type="spellEnd"/>
      <w:r w:rsidRPr="00C469ED">
        <w:rPr>
          <w:rFonts w:ascii="Times New Roman" w:hAnsi="Times New Roman" w:cs="Times New Roman"/>
          <w:sz w:val="24"/>
          <w:szCs w:val="24"/>
        </w:rPr>
        <w:t xml:space="preserve"> ait önerge, </w:t>
      </w:r>
      <w:r w:rsidRPr="00C469ED">
        <w:rPr>
          <w:rFonts w:ascii="Times New Roman" w:hAnsi="Times New Roman" w:cs="Times New Roman"/>
          <w:color w:val="000000" w:themeColor="text1"/>
          <w:sz w:val="24"/>
          <w:szCs w:val="24"/>
        </w:rPr>
        <w:t>Belediye 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eclisinin 05.01.2022 tarih ve 35</w:t>
      </w:r>
      <w:r w:rsidRPr="00C46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</w:t>
      </w:r>
      <w:r w:rsidR="00A70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C469ED">
        <w:rPr>
          <w:rFonts w:ascii="Times New Roman" w:hAnsi="Times New Roman" w:cs="Times New Roman"/>
          <w:color w:val="000000" w:themeColor="text1"/>
          <w:sz w:val="24"/>
          <w:szCs w:val="24"/>
        </w:rPr>
        <w:t>havale edilmiştir. Komisyonumuz 10-14 Ocak 2022 tarihlerinde 5 (Beş) gün bir araya gelerek konu üzerindeki çalışmalarını tamamlamıştır.</w:t>
      </w:r>
    </w:p>
    <w:p w:rsidR="0071295E" w:rsidRDefault="0071295E" w:rsidP="00C469E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295E" w:rsidRDefault="0071295E" w:rsidP="00C469E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görüşmelerden sonra;</w:t>
      </w:r>
    </w:p>
    <w:p w:rsidR="0071295E" w:rsidRDefault="0071295E" w:rsidP="00C469E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69ED" w:rsidRPr="00355822" w:rsidRDefault="0071295E" w:rsidP="0071295E">
      <w:pPr>
        <w:spacing w:after="0" w:line="0" w:lineRule="atLeast"/>
        <w:ind w:firstLine="709"/>
        <w:contextualSpacing/>
        <w:jc w:val="both"/>
        <w:rPr>
          <w:color w:val="000000" w:themeColor="text1"/>
        </w:rPr>
      </w:pPr>
      <w:r w:rsidRPr="00C469ED">
        <w:rPr>
          <w:rFonts w:ascii="Times New Roman" w:hAnsi="Times New Roman" w:cs="Times New Roman"/>
          <w:sz w:val="24"/>
          <w:szCs w:val="24"/>
        </w:rPr>
        <w:t>Belediyemize ait Bekir Gönenç parkında daha önceden faaliyette bulunan bilim merkezinin tekrar faaliyete geçirilmesini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olarak; Belediyemiz ilgili müdürlüklerinin gerekli araştırmaların yapılarak Bilim Merkezinin tekrar faaliyete geçirilmesi noktasında çalışma yapılması komisyonumuzca uygun görülmüştür.</w:t>
      </w:r>
    </w:p>
    <w:p w:rsidR="00C469ED" w:rsidRPr="00355822" w:rsidRDefault="00C469ED" w:rsidP="00C469ED">
      <w:pPr>
        <w:pStyle w:val="ListeParagraf"/>
        <w:spacing w:before="0" w:beforeAutospacing="0" w:after="0" w:afterAutospacing="0" w:line="0" w:lineRule="atLeast"/>
        <w:ind w:left="1069"/>
        <w:contextualSpacing/>
        <w:jc w:val="both"/>
        <w:rPr>
          <w:color w:val="000000" w:themeColor="text1"/>
        </w:rPr>
      </w:pPr>
    </w:p>
    <w:p w:rsidR="00C469ED" w:rsidRPr="00355822" w:rsidRDefault="00C469ED" w:rsidP="00C469ED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35582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İşbu rapor,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elediye Meclisinin 2022 yılı Şubat</w:t>
      </w:r>
      <w:r w:rsidRPr="00355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14.01.2022</w:t>
      </w:r>
      <w:r w:rsidRPr="00355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C469ED" w:rsidRPr="00355822" w:rsidRDefault="00C469ED" w:rsidP="00C469ED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69ED" w:rsidRPr="00355822" w:rsidRDefault="00C469ED" w:rsidP="00C469ED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822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469ED" w:rsidRPr="00355822" w:rsidRDefault="00C469ED" w:rsidP="00C469E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9ED" w:rsidRPr="00355822" w:rsidRDefault="00C469ED" w:rsidP="00C469E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9ED" w:rsidRPr="00355822" w:rsidRDefault="00C469ED" w:rsidP="00C469E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9ED" w:rsidRPr="00355822" w:rsidRDefault="00C469ED" w:rsidP="00C469E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9ED" w:rsidRPr="00355822" w:rsidRDefault="00C469ED" w:rsidP="00C469E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9ED" w:rsidRPr="00355822" w:rsidRDefault="00C469ED" w:rsidP="00C469E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9ED" w:rsidRPr="00355822" w:rsidRDefault="00C469ED" w:rsidP="00C469E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9ED" w:rsidRPr="00355822" w:rsidRDefault="00C469ED" w:rsidP="00C469E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9ED" w:rsidRPr="00355822" w:rsidRDefault="00C469ED" w:rsidP="00C469ED">
      <w:pPr>
        <w:pStyle w:val="AralkYok"/>
        <w:spacing w:before="0" w:beforeAutospacing="0" w:after="0" w:afterAutospacing="0" w:line="0" w:lineRule="atLeast"/>
      </w:pPr>
      <w:r w:rsidRPr="00355822">
        <w:t xml:space="preserve">       Mürşit GÜLHAN                            Faik ELDEKÇİ</w:t>
      </w:r>
      <w:r w:rsidRPr="00355822">
        <w:tab/>
      </w:r>
      <w:r w:rsidRPr="00355822">
        <w:tab/>
      </w:r>
      <w:r w:rsidRPr="00355822">
        <w:tab/>
        <w:t>Özgür ÖKMEN</w:t>
      </w:r>
    </w:p>
    <w:p w:rsidR="00C469ED" w:rsidRPr="00355822" w:rsidRDefault="00C469ED" w:rsidP="00C469ED">
      <w:pPr>
        <w:pStyle w:val="AralkYok"/>
        <w:spacing w:before="0" w:beforeAutospacing="0" w:after="0" w:afterAutospacing="0" w:line="0" w:lineRule="atLeast"/>
      </w:pPr>
      <w:r w:rsidRPr="00355822">
        <w:t xml:space="preserve">       Komisyon Başkanı                           Başkan Vekili                                       Üye</w:t>
      </w:r>
    </w:p>
    <w:p w:rsidR="00C469ED" w:rsidRPr="00355822" w:rsidRDefault="00C469ED" w:rsidP="00C469ED">
      <w:pPr>
        <w:pStyle w:val="AralkYok"/>
        <w:spacing w:before="0" w:beforeAutospacing="0" w:after="0" w:afterAutospacing="0" w:line="0" w:lineRule="atLeast"/>
      </w:pPr>
      <w:r w:rsidRPr="00355822">
        <w:t xml:space="preserve">        </w:t>
      </w:r>
    </w:p>
    <w:p w:rsidR="00C469ED" w:rsidRPr="00355822" w:rsidRDefault="00C469ED" w:rsidP="00C46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9ED" w:rsidRPr="00355822" w:rsidRDefault="00C469ED" w:rsidP="00C469ED">
      <w:pPr>
        <w:rPr>
          <w:rFonts w:ascii="Times New Roman" w:hAnsi="Times New Roman" w:cs="Times New Roman"/>
          <w:sz w:val="24"/>
          <w:szCs w:val="24"/>
        </w:rPr>
      </w:pPr>
    </w:p>
    <w:p w:rsidR="00C469ED" w:rsidRPr="00355822" w:rsidRDefault="00C469ED" w:rsidP="00C469ED">
      <w:pPr>
        <w:rPr>
          <w:rFonts w:ascii="Times New Roman" w:hAnsi="Times New Roman" w:cs="Times New Roman"/>
          <w:sz w:val="24"/>
          <w:szCs w:val="24"/>
        </w:rPr>
      </w:pPr>
    </w:p>
    <w:p w:rsidR="00C469ED" w:rsidRPr="00355822" w:rsidRDefault="00C469ED" w:rsidP="00C469ED">
      <w:pPr>
        <w:rPr>
          <w:rFonts w:ascii="Times New Roman" w:hAnsi="Times New Roman" w:cs="Times New Roman"/>
          <w:sz w:val="24"/>
          <w:szCs w:val="24"/>
        </w:rPr>
      </w:pPr>
    </w:p>
    <w:p w:rsidR="006348F2" w:rsidRDefault="00A70B4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ED"/>
    <w:rsid w:val="000E2393"/>
    <w:rsid w:val="0071295E"/>
    <w:rsid w:val="00A70B4A"/>
    <w:rsid w:val="00B04CB6"/>
    <w:rsid w:val="00C4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78D68-7A8A-4CB9-B276-FE5D02F8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9E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C4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4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2022-01-11T07:06:00Z</dcterms:created>
  <dcterms:modified xsi:type="dcterms:W3CDTF">2022-01-25T12:26:00Z</dcterms:modified>
</cp:coreProperties>
</file>