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99" w:rsidRPr="000E5717" w:rsidRDefault="001C4899" w:rsidP="001C4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17">
        <w:rPr>
          <w:rFonts w:ascii="Times New Roman" w:hAnsi="Times New Roman" w:cs="Times New Roman"/>
          <w:b/>
          <w:sz w:val="24"/>
          <w:szCs w:val="24"/>
        </w:rPr>
        <w:t>T.C.</w:t>
      </w:r>
    </w:p>
    <w:p w:rsidR="001C4899" w:rsidRPr="000E5717" w:rsidRDefault="001C4899" w:rsidP="001C4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17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C4899" w:rsidRPr="000E5717" w:rsidRDefault="001C4899" w:rsidP="001C4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17"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1C4899" w:rsidRPr="000E5717" w:rsidRDefault="001C4899" w:rsidP="001C4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899" w:rsidRPr="000E5717" w:rsidRDefault="001C4899" w:rsidP="001C489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8</w:t>
      </w:r>
      <w:proofErr w:type="gramEnd"/>
      <w:r w:rsidRPr="000E57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19.11</w:t>
      </w:r>
      <w:r w:rsidRPr="000E5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1C4899" w:rsidRDefault="001C4899" w:rsidP="001C4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899" w:rsidRDefault="001C4899" w:rsidP="001C4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899" w:rsidRPr="000E5717" w:rsidRDefault="001C4899" w:rsidP="001C4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899" w:rsidRPr="000E5717" w:rsidRDefault="001C4899" w:rsidP="001C4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17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C4899" w:rsidRPr="001C4899" w:rsidRDefault="001C4899" w:rsidP="001C4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899" w:rsidRPr="001C4899" w:rsidRDefault="001C4899" w:rsidP="001C489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899">
        <w:rPr>
          <w:rFonts w:ascii="Times New Roman" w:eastAsia="Times New Roman" w:hAnsi="Times New Roman" w:cs="Times New Roman"/>
          <w:sz w:val="24"/>
          <w:szCs w:val="24"/>
        </w:rPr>
        <w:t xml:space="preserve">Gölbaşı </w:t>
      </w:r>
      <w:proofErr w:type="spellStart"/>
      <w:r w:rsidRPr="001C4899">
        <w:rPr>
          <w:rFonts w:ascii="Times New Roman" w:eastAsia="Times New Roman" w:hAnsi="Times New Roman" w:cs="Times New Roman"/>
          <w:sz w:val="24"/>
          <w:szCs w:val="24"/>
        </w:rPr>
        <w:t>Toki</w:t>
      </w:r>
      <w:proofErr w:type="spellEnd"/>
      <w:r w:rsidRPr="001C4899">
        <w:rPr>
          <w:rFonts w:ascii="Times New Roman" w:eastAsia="Times New Roman" w:hAnsi="Times New Roman" w:cs="Times New Roman"/>
          <w:sz w:val="24"/>
          <w:szCs w:val="24"/>
        </w:rPr>
        <w:t xml:space="preserve"> konutlarında bulunan Erdem Beyazıt Anadolu Lisesinin Sportif faaliyetlerini gerçekleştirirken karşılaştıkları sıkıntıların araştırılmasını teklif eden Gürol </w:t>
      </w:r>
      <w:proofErr w:type="spellStart"/>
      <w:r w:rsidRPr="001C4899">
        <w:rPr>
          <w:rFonts w:ascii="Times New Roman" w:eastAsia="Times New Roman" w:hAnsi="Times New Roman" w:cs="Times New Roman"/>
          <w:sz w:val="24"/>
          <w:szCs w:val="24"/>
        </w:rPr>
        <w:t>Emekli'ye</w:t>
      </w:r>
      <w:proofErr w:type="spellEnd"/>
      <w:r w:rsidRPr="001C4899">
        <w:rPr>
          <w:rFonts w:ascii="Times New Roman" w:eastAsia="Times New Roman" w:hAnsi="Times New Roman" w:cs="Times New Roman"/>
          <w:sz w:val="24"/>
          <w:szCs w:val="24"/>
        </w:rPr>
        <w:t xml:space="preserve"> ait önerge</w:t>
      </w:r>
      <w:r w:rsidRPr="001C48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05.11.2021 tarih ve 588</w:t>
      </w:r>
      <w:r w:rsidRPr="001C4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15-19</w:t>
      </w:r>
      <w:r w:rsidRPr="001C4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Ekim tarihleri arasında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C4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1C4899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1C4899" w:rsidRPr="001C4899" w:rsidRDefault="001C4899" w:rsidP="001C489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4899" w:rsidRDefault="001C4899" w:rsidP="001C4899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idaresince iletilen talepler aşağıda belirtilmiştir.</w:t>
      </w:r>
    </w:p>
    <w:p w:rsidR="003E1463" w:rsidRDefault="003E1463" w:rsidP="003E1463">
      <w:pPr>
        <w:pStyle w:val="ListeParagraf"/>
        <w:numPr>
          <w:ilvl w:val="0"/>
          <w:numId w:val="2"/>
        </w:numPr>
        <w:spacing w:after="0" w:line="0" w:lineRule="atLeast"/>
        <w:contextualSpacing/>
        <w:jc w:val="bot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20x32 m futbol sahasının üzerinin kapatılarak bakımının yapılması talebi;</w:t>
      </w:r>
    </w:p>
    <w:p w:rsidR="003E1463" w:rsidRDefault="003E1463" w:rsidP="003E1463">
      <w:pPr>
        <w:pStyle w:val="ListeParagraf"/>
        <w:numPr>
          <w:ilvl w:val="0"/>
          <w:numId w:val="2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Atletizm pisti için 5x36 m alanda kum havuzu oluşturulması talebi;</w:t>
      </w:r>
    </w:p>
    <w:p w:rsidR="003E1463" w:rsidRDefault="003E1463" w:rsidP="003E1463">
      <w:pPr>
        <w:pStyle w:val="ListeParagraf"/>
        <w:numPr>
          <w:ilvl w:val="0"/>
          <w:numId w:val="2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Bahçe içinde belirlenen alanlara 4 adet basketbol potası monte edilmesi talebi;</w:t>
      </w:r>
    </w:p>
    <w:p w:rsidR="003E1463" w:rsidRDefault="003E1463" w:rsidP="003E1463">
      <w:pPr>
        <w:pStyle w:val="ListeParagraf"/>
        <w:numPr>
          <w:ilvl w:val="0"/>
          <w:numId w:val="2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Voleybol sahası oluşturulması talebi;</w:t>
      </w:r>
    </w:p>
    <w:p w:rsidR="001C4899" w:rsidRPr="002A614C" w:rsidRDefault="001C4899" w:rsidP="001C4899">
      <w:pPr>
        <w:pStyle w:val="ListeParagraf"/>
        <w:spacing w:before="0" w:beforeAutospacing="0" w:after="0" w:afterAutospacing="0" w:line="0" w:lineRule="atLeast"/>
        <w:ind w:left="1069"/>
        <w:contextualSpacing/>
        <w:jc w:val="both"/>
        <w:rPr>
          <w:color w:val="000000" w:themeColor="text1"/>
        </w:rPr>
      </w:pPr>
    </w:p>
    <w:p w:rsidR="001C4899" w:rsidRPr="00097516" w:rsidRDefault="001C4899" w:rsidP="001C4899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Yukarıda belirtilen taleplere ilişkin</w:t>
      </w: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Belediyemiz bütçe imkanları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ilgili müdürlüğümüzün iş programı doğrultusunda </w:t>
      </w: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>yardımcı olunmasına komisyonumuzca karar verilmiştir.</w:t>
      </w:r>
    </w:p>
    <w:p w:rsidR="001C4899" w:rsidRPr="00097516" w:rsidRDefault="001C4899" w:rsidP="001C489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C4899" w:rsidRPr="00097516" w:rsidRDefault="001C4899" w:rsidP="001C489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Aralık</w:t>
      </w: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19.11</w:t>
      </w: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tarihinde tarafımızdan tanzim ve imza edilmiştir. </w:t>
      </w:r>
    </w:p>
    <w:p w:rsidR="001C4899" w:rsidRPr="00097516" w:rsidRDefault="001C4899" w:rsidP="001C489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C4899" w:rsidRPr="00097516" w:rsidRDefault="001C4899" w:rsidP="001C489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7516"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1C4899" w:rsidRPr="00097516" w:rsidRDefault="001C4899" w:rsidP="001C489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C4899" w:rsidRDefault="001C4899" w:rsidP="001C4899">
      <w:pPr>
        <w:pStyle w:val="AralkYok"/>
        <w:ind w:firstLine="708"/>
        <w:jc w:val="both"/>
      </w:pPr>
    </w:p>
    <w:p w:rsidR="001C4899" w:rsidRPr="00097516" w:rsidRDefault="001C4899" w:rsidP="001C4899">
      <w:pPr>
        <w:pStyle w:val="AralkYok"/>
        <w:ind w:firstLine="708"/>
        <w:jc w:val="both"/>
      </w:pPr>
    </w:p>
    <w:p w:rsidR="001C4899" w:rsidRPr="00097516" w:rsidRDefault="001C4899" w:rsidP="001C4899">
      <w:pPr>
        <w:pStyle w:val="AralkYok"/>
        <w:ind w:firstLine="708"/>
        <w:jc w:val="both"/>
      </w:pPr>
    </w:p>
    <w:p w:rsidR="001C4899" w:rsidRPr="00097516" w:rsidRDefault="001C4899" w:rsidP="001C4899">
      <w:pPr>
        <w:pStyle w:val="AralkYok"/>
        <w:spacing w:before="0" w:beforeAutospacing="0" w:after="0" w:afterAutospacing="0" w:line="0" w:lineRule="atLeast"/>
      </w:pPr>
      <w:r w:rsidRPr="00097516">
        <w:rPr>
          <w:color w:val="000000" w:themeColor="text1"/>
        </w:rPr>
        <w:t xml:space="preserve">          </w:t>
      </w:r>
      <w:r w:rsidRPr="00097516">
        <w:t>Uğur MİRZA                                 Faik ELDEKÇİ</w:t>
      </w:r>
      <w:r w:rsidRPr="00097516">
        <w:tab/>
      </w:r>
      <w:r w:rsidRPr="00097516">
        <w:tab/>
      </w:r>
      <w:r w:rsidRPr="00097516">
        <w:tab/>
        <w:t>Özgür ÖKMEN</w:t>
      </w:r>
    </w:p>
    <w:p w:rsidR="001C4899" w:rsidRPr="00097516" w:rsidRDefault="001C4899" w:rsidP="001C4899">
      <w:pPr>
        <w:pStyle w:val="AralkYok"/>
        <w:spacing w:before="0" w:beforeAutospacing="0" w:after="0" w:afterAutospacing="0" w:line="0" w:lineRule="atLeast"/>
      </w:pPr>
      <w:r w:rsidRPr="00097516">
        <w:t xml:space="preserve">       Komisyon Başkanı                            Başkan Vekili                                       Üye</w:t>
      </w:r>
    </w:p>
    <w:p w:rsidR="001C4899" w:rsidRPr="00097516" w:rsidRDefault="001C4899" w:rsidP="001C4899">
      <w:pPr>
        <w:pStyle w:val="AralkYok"/>
        <w:spacing w:before="0" w:beforeAutospacing="0" w:after="0" w:afterAutospacing="0" w:line="0" w:lineRule="atLeast"/>
      </w:pPr>
      <w:r w:rsidRPr="00097516">
        <w:t xml:space="preserve">        </w:t>
      </w:r>
    </w:p>
    <w:p w:rsidR="001C4899" w:rsidRPr="00097516" w:rsidRDefault="001C4899" w:rsidP="001C4899">
      <w:pPr>
        <w:rPr>
          <w:rFonts w:ascii="Times New Roman" w:hAnsi="Times New Roman" w:cs="Times New Roman"/>
          <w:sz w:val="24"/>
          <w:szCs w:val="24"/>
        </w:rPr>
      </w:pPr>
    </w:p>
    <w:p w:rsidR="001C4899" w:rsidRDefault="001C4899" w:rsidP="001C4899"/>
    <w:p w:rsidR="001C4899" w:rsidRDefault="001C4899" w:rsidP="001C4899"/>
    <w:p w:rsidR="006348F2" w:rsidRDefault="003E1463"/>
    <w:sectPr w:rsidR="006348F2" w:rsidSect="00EA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C4A01"/>
    <w:multiLevelType w:val="hybridMultilevel"/>
    <w:tmpl w:val="7E2CFC4E"/>
    <w:lvl w:ilvl="0" w:tplc="C2C8E5F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824EDA"/>
    <w:multiLevelType w:val="hybridMultilevel"/>
    <w:tmpl w:val="C40ECD52"/>
    <w:lvl w:ilvl="0" w:tplc="7FEAC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99"/>
    <w:rsid w:val="000E2393"/>
    <w:rsid w:val="001C4899"/>
    <w:rsid w:val="003E1463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E5BF1-D908-4D35-B93B-C7FC0B0C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89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1C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C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2021-11-16T13:44:00Z</dcterms:created>
  <dcterms:modified xsi:type="dcterms:W3CDTF">2021-11-23T11:56:00Z</dcterms:modified>
</cp:coreProperties>
</file>