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CF" w:rsidRDefault="00BE6CCF" w:rsidP="00BE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E6CCF" w:rsidRDefault="00BE6CCF" w:rsidP="00BE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E6CCF" w:rsidRDefault="00BE6CCF" w:rsidP="00BE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BE6CCF" w:rsidRDefault="00BE6CCF" w:rsidP="00BE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BE6CCF" w:rsidRDefault="00BE6CCF" w:rsidP="00BE6CC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:19.11.2021</w:t>
      </w:r>
    </w:p>
    <w:p w:rsidR="00BE6CCF" w:rsidRDefault="00BE6CCF" w:rsidP="00BE6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CCF" w:rsidRDefault="00BE6CCF" w:rsidP="00BE6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CCF" w:rsidRDefault="00BE6CCF" w:rsidP="00BE6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CCF" w:rsidRDefault="00BE6CCF" w:rsidP="00BE6C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CCF" w:rsidRDefault="00BE6CCF" w:rsidP="00BE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E6CCF" w:rsidRDefault="00BE6CCF" w:rsidP="00BE6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CCF" w:rsidRPr="00BE6CCF" w:rsidRDefault="00BE6CCF" w:rsidP="00BE6CC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CCF">
        <w:rPr>
          <w:rFonts w:ascii="Times New Roman" w:eastAsia="Times New Roman" w:hAnsi="Times New Roman" w:cs="Times New Roman"/>
          <w:sz w:val="24"/>
          <w:szCs w:val="24"/>
        </w:rPr>
        <w:t xml:space="preserve">İlçemiz </w:t>
      </w:r>
      <w:proofErr w:type="spellStart"/>
      <w:r w:rsidRPr="00BE6CCF">
        <w:rPr>
          <w:rFonts w:ascii="Times New Roman" w:eastAsia="Times New Roman" w:hAnsi="Times New Roman" w:cs="Times New Roman"/>
          <w:sz w:val="24"/>
          <w:szCs w:val="24"/>
        </w:rPr>
        <w:t>Altınçanak</w:t>
      </w:r>
      <w:proofErr w:type="spellEnd"/>
      <w:r w:rsidRPr="00BE6CCF">
        <w:rPr>
          <w:rFonts w:ascii="Times New Roman" w:eastAsia="Times New Roman" w:hAnsi="Times New Roman" w:cs="Times New Roman"/>
          <w:sz w:val="24"/>
          <w:szCs w:val="24"/>
        </w:rPr>
        <w:t xml:space="preserve"> mahallesinde ikamet eden vatandaşlarımıza 2020 yılında yapılan yardımların ne kadar olduğu hususunu arz eden Selçuk </w:t>
      </w:r>
      <w:proofErr w:type="spellStart"/>
      <w:r w:rsidRPr="00BE6CCF">
        <w:rPr>
          <w:rFonts w:ascii="Times New Roman" w:eastAsia="Times New Roman" w:hAnsi="Times New Roman" w:cs="Times New Roman"/>
          <w:sz w:val="24"/>
          <w:szCs w:val="24"/>
        </w:rPr>
        <w:t>Dağdelener</w:t>
      </w:r>
      <w:proofErr w:type="spellEnd"/>
      <w:r w:rsidRPr="00BE6CCF">
        <w:rPr>
          <w:rFonts w:ascii="Times New Roman" w:eastAsia="Times New Roman" w:hAnsi="Times New Roman" w:cs="Times New Roman"/>
          <w:sz w:val="24"/>
          <w:szCs w:val="24"/>
        </w:rPr>
        <w:t xml:space="preserve"> ve arkadaşlarına ait önerge.</w:t>
      </w:r>
      <w:r>
        <w:rPr>
          <w:rFonts w:ascii="Times New Roman" w:hAnsi="Times New Roman" w:cs="Times New Roman"/>
          <w:sz w:val="24"/>
          <w:szCs w:val="24"/>
        </w:rPr>
        <w:t xml:space="preserve"> Belediye Meclisinin 05.11.2021 tarih ve 587</w:t>
      </w:r>
      <w:r w:rsidRPr="00BE6CC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</w:t>
      </w:r>
      <w:r w:rsidRPr="00BE6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Pr="00BE6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E6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BE6CC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BE6CCF" w:rsidRDefault="00BE6CCF" w:rsidP="00BE6CC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6CCF" w:rsidRDefault="00BE6CCF" w:rsidP="00BE6C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434794" w:rsidRDefault="00434794" w:rsidP="00BE6C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434794" w:rsidP="00BE6C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Destek Hizmetleri Müdürlüğü Muhtarlık İşleri Şefliğinden alınan bilgiye göre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Altınçanak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mahallemizde 6 aileye kömür yardımı yapıldığı bilgisi alınmıştır. Mahallemizden gelen talepler doğr</w:t>
      </w:r>
      <w:r w:rsidR="00DE7D05">
        <w:rPr>
          <w:rFonts w:ascii="Times New Roman" w:hAnsi="Times New Roman" w:cs="Times New Roman"/>
          <w:sz w:val="24"/>
          <w:szCs w:val="24"/>
        </w:rPr>
        <w:t>ultus</w:t>
      </w:r>
      <w:r w:rsidR="003553CD">
        <w:rPr>
          <w:rFonts w:ascii="Times New Roman" w:hAnsi="Times New Roman" w:cs="Times New Roman"/>
          <w:sz w:val="24"/>
          <w:szCs w:val="24"/>
        </w:rPr>
        <w:t>unda yardımların devam edeceği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bildirilmiştir.</w:t>
      </w:r>
    </w:p>
    <w:p w:rsidR="00BE6CCF" w:rsidRDefault="00BE6CCF" w:rsidP="00BE6CC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6CCF" w:rsidRDefault="00BE6CCF" w:rsidP="00BE6CCF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rapor, Belediye Meclisinin Aralık ayı toplantısında görüşülerek karara bağlanmak üzere 19.11.2021 tarihinde tarafımızdan tanzim ve imza edilmiştir. </w:t>
      </w:r>
    </w:p>
    <w:p w:rsidR="00BE6CCF" w:rsidRDefault="00BE6CCF" w:rsidP="00BE6CCF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BE6CCF" w:rsidRDefault="00BE6CCF" w:rsidP="00BE6CCF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t>Raporumuzu meclisimizin bilgi ve onayına saygı ile sunarız.</w:t>
      </w:r>
    </w:p>
    <w:p w:rsidR="00BE6CCF" w:rsidRDefault="00BE6CCF" w:rsidP="00BE6CCF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BE6CCF" w:rsidRDefault="00BE6CCF" w:rsidP="00BE6C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BE6CCF" w:rsidP="00BE6C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BE6CCF" w:rsidP="00BE6C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BE6CCF" w:rsidP="00BE6C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BE6CCF" w:rsidP="00BE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BE6CCF" w:rsidRDefault="00BE6CCF" w:rsidP="00BE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BE6CCF" w:rsidRDefault="00BE6CCF" w:rsidP="00BE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BE6CCF" w:rsidP="00BE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BE6CCF" w:rsidP="00BE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BE6CCF" w:rsidP="00BE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CCF" w:rsidRDefault="00BE6CCF" w:rsidP="00BE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E6CCF" w:rsidRDefault="00BE6CCF" w:rsidP="00BE6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BE6CCF" w:rsidRDefault="00BE6CCF" w:rsidP="00BE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E6CCF" w:rsidRDefault="00BE6CCF" w:rsidP="00BE6CCF"/>
    <w:p w:rsidR="006348F2" w:rsidRDefault="003553C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CF"/>
    <w:rsid w:val="000E2393"/>
    <w:rsid w:val="003553CD"/>
    <w:rsid w:val="00434794"/>
    <w:rsid w:val="00B04CB6"/>
    <w:rsid w:val="00BE6CCF"/>
    <w:rsid w:val="00D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F8CD2-7D20-47CF-9297-B3C5C14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C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E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2021-11-16T13:40:00Z</dcterms:created>
  <dcterms:modified xsi:type="dcterms:W3CDTF">2021-11-24T06:39:00Z</dcterms:modified>
</cp:coreProperties>
</file>